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B" w:rsidRPr="00FC040B" w:rsidRDefault="00FC040B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040B">
        <w:rPr>
          <w:rFonts w:ascii="Times New Roman" w:hAnsi="Times New Roman" w:cs="Times New Roman"/>
          <w:b/>
          <w:sz w:val="32"/>
          <w:szCs w:val="28"/>
        </w:rPr>
        <w:t>РФ</w:t>
      </w:r>
    </w:p>
    <w:p w:rsidR="00576572" w:rsidRPr="00FC040B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040B">
        <w:rPr>
          <w:rFonts w:ascii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576572" w:rsidRPr="00FC040B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040B">
        <w:rPr>
          <w:rFonts w:ascii="Times New Roman" w:hAnsi="Times New Roman" w:cs="Times New Roman"/>
          <w:b/>
          <w:sz w:val="32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FC040B" w:rsidRDefault="00FC040B" w:rsidP="00576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40B">
        <w:rPr>
          <w:rFonts w:ascii="Times New Roman" w:hAnsi="Times New Roman" w:cs="Times New Roman"/>
          <w:b/>
          <w:sz w:val="28"/>
          <w:szCs w:val="28"/>
        </w:rPr>
        <w:t>18.12.</w:t>
      </w:r>
      <w:r w:rsidR="00841EBA" w:rsidRPr="00FC040B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F442D8" w:rsidRPr="00FC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FC040B">
        <w:rPr>
          <w:rFonts w:ascii="Times New Roman" w:hAnsi="Times New Roman" w:cs="Times New Roman"/>
          <w:b/>
          <w:sz w:val="28"/>
          <w:szCs w:val="28"/>
        </w:rPr>
        <w:t>г.</w:t>
      </w:r>
      <w:r w:rsidR="009F38AC" w:rsidRPr="00FC04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38AC" w:rsidRPr="00FC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8B" w:rsidRPr="00FC040B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FC040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38AC" w:rsidRPr="00FC040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76572" w:rsidRPr="00FC040B">
        <w:rPr>
          <w:rFonts w:ascii="Times New Roman" w:hAnsi="Times New Roman" w:cs="Times New Roman"/>
          <w:b/>
          <w:sz w:val="28"/>
          <w:szCs w:val="28"/>
        </w:rPr>
        <w:t>№</w:t>
      </w:r>
      <w:r w:rsidR="00234EB0" w:rsidRPr="00FC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0B">
        <w:rPr>
          <w:rFonts w:ascii="Times New Roman" w:hAnsi="Times New Roman" w:cs="Times New Roman"/>
          <w:b/>
          <w:sz w:val="28"/>
          <w:szCs w:val="28"/>
        </w:rPr>
        <w:t>279</w:t>
      </w:r>
    </w:p>
    <w:p w:rsidR="00CF5DE5" w:rsidRDefault="00AD2CBE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1pt;width:280.35pt;height:111.1pt;z-index:251660288;mso-width-relative:margin;mso-height-relative:margin" strokecolor="white [3212]">
            <v:textbox>
              <w:txbxContent>
                <w:p w:rsidR="00234EB0" w:rsidRPr="00575A8B" w:rsidRDefault="00234EB0" w:rsidP="009F38AC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5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F38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Об утверж</w:t>
                  </w:r>
                  <w:r w:rsidR="009F38AC" w:rsidRPr="009F38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дении </w:t>
                  </w:r>
                  <w:r w:rsidR="009F38AC" w:rsidRPr="009F38AC">
                    <w:rPr>
                      <w:b/>
                      <w:color w:val="2D2D2D"/>
                      <w:spacing w:val="2"/>
                    </w:rPr>
                    <w:t xml:space="preserve"> </w:t>
                  </w:r>
                  <w:r w:rsidR="009F38AC" w:rsidRP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Перечня  мест массового пребывания людей в пределах</w:t>
                  </w:r>
                  <w:r w:rsid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муниципального образования «Западнодвинский район» Тверской области»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40B" w:rsidRDefault="00575A8B" w:rsidP="00234EB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Правительства РФ от 25 марта 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E4788A">
        <w:rPr>
          <w:rFonts w:ascii="Times New Roman" w:hAnsi="Times New Roman"/>
          <w:b w:val="0"/>
          <w:sz w:val="28"/>
          <w:szCs w:val="28"/>
        </w:rPr>
        <w:t>, А</w:t>
      </w:r>
      <w:r w:rsidR="001560B2">
        <w:rPr>
          <w:rFonts w:ascii="Times New Roman" w:hAnsi="Times New Roman"/>
          <w:b w:val="0"/>
          <w:sz w:val="28"/>
          <w:szCs w:val="28"/>
        </w:rPr>
        <w:t xml:space="preserve">дминистрация Западнодвинского района Тверской области </w:t>
      </w:r>
    </w:p>
    <w:p w:rsidR="00234EB0" w:rsidRPr="00234EB0" w:rsidRDefault="00FC040B" w:rsidP="00FC040B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38AC" w:rsidRPr="009F38AC" w:rsidRDefault="009F38AC" w:rsidP="009F38A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8AC">
        <w:rPr>
          <w:rFonts w:ascii="Times New Roman" w:hAnsi="Times New Roman" w:cs="Times New Roman"/>
          <w:sz w:val="28"/>
          <w:szCs w:val="28"/>
        </w:rPr>
        <w:t>Утвердить:</w:t>
      </w:r>
    </w:p>
    <w:p w:rsidR="009F38AC" w:rsidRPr="009F38AC" w:rsidRDefault="009F38AC" w:rsidP="009F38AC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Перечень </w:t>
      </w:r>
      <w:r w:rsidRPr="009F38AC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 массового пребывания людей в пределах муниципального образования «Западнодвинский район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 Тверской области (приложение 1)</w:t>
      </w:r>
    </w:p>
    <w:p w:rsidR="00473909" w:rsidRDefault="009F38AC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7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4788A">
        <w:rPr>
          <w:rFonts w:ascii="Times New Roman" w:hAnsi="Times New Roman" w:cs="Times New Roman"/>
          <w:sz w:val="28"/>
          <w:szCs w:val="28"/>
        </w:rPr>
        <w:t>Настоящее П</w:t>
      </w:r>
      <w:r w:rsidR="00473909">
        <w:rPr>
          <w:rFonts w:ascii="Times New Roman" w:hAnsi="Times New Roman" w:cs="Times New Roman"/>
          <w:sz w:val="28"/>
          <w:szCs w:val="28"/>
        </w:rPr>
        <w:t>остановление</w:t>
      </w:r>
      <w:r w:rsidR="00473909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47390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</w:t>
      </w:r>
      <w:r w:rsidR="00E4788A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473909">
        <w:rPr>
          <w:rFonts w:ascii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473909" w:rsidRPr="001560B2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F7FD0">
        <w:rPr>
          <w:rFonts w:ascii="Times New Roman" w:hAnsi="Times New Roman"/>
          <w:sz w:val="28"/>
          <w:szCs w:val="28"/>
        </w:rPr>
        <w:t xml:space="preserve"> </w:t>
      </w:r>
      <w:r w:rsidR="00E4788A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F38AC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09" w:rsidRPr="007F43AE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34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EB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E478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234EB0">
        <w:rPr>
          <w:rFonts w:ascii="Times New Roman" w:hAnsi="Times New Roman"/>
          <w:sz w:val="28"/>
          <w:szCs w:val="28"/>
        </w:rPr>
        <w:t xml:space="preserve">  оставляю за  собой.</w:t>
      </w:r>
    </w:p>
    <w:p w:rsidR="00473909" w:rsidRPr="0014094E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AD2CB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9F38AC" w:rsidRDefault="009F38AC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 </w:t>
                  </w:r>
                </w:p>
                <w:p w:rsidR="00006F00" w:rsidRPr="00FF1676" w:rsidRDefault="009F38AC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Тверской области      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F55BD5" w:rsidRDefault="00F55BD5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38AC" w:rsidRDefault="009F38AC" w:rsidP="009F38AC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F38AC" w:rsidRPr="009F38AC" w:rsidRDefault="009F38AC" w:rsidP="009F3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мест массового пребывания людей в пределах муниципального образования «Западнодвинский район» Тверской области</w:t>
      </w:r>
    </w:p>
    <w:p w:rsidR="009F38AC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8AC" w:rsidRPr="009F38AC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4739"/>
        <w:gridCol w:w="2353"/>
        <w:gridCol w:w="1919"/>
      </w:tblGrid>
      <w:tr w:rsidR="009F38AC" w:rsidTr="00AF09CC">
        <w:tc>
          <w:tcPr>
            <w:tcW w:w="560" w:type="dxa"/>
          </w:tcPr>
          <w:p w:rsidR="009F38AC" w:rsidRPr="009F38AC" w:rsidRDefault="002B505D" w:rsidP="0000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  <w:vAlign w:val="center"/>
          </w:tcPr>
          <w:p w:rsidR="009F38AC" w:rsidRPr="002B505D" w:rsidRDefault="002B505D" w:rsidP="002B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53" w:type="dxa"/>
            <w:vAlign w:val="center"/>
          </w:tcPr>
          <w:p w:rsidR="009F38AC" w:rsidRPr="009F38AC" w:rsidRDefault="002B505D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  <w:tc>
          <w:tcPr>
            <w:tcW w:w="1919" w:type="dxa"/>
            <w:vAlign w:val="center"/>
          </w:tcPr>
          <w:p w:rsidR="009F38AC" w:rsidRPr="009F38AC" w:rsidRDefault="002B505D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руководителя</w:t>
            </w:r>
          </w:p>
        </w:tc>
      </w:tr>
      <w:tr w:rsidR="00AF09CC" w:rsidTr="00AF09CC">
        <w:tc>
          <w:tcPr>
            <w:tcW w:w="560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vAlign w:val="center"/>
          </w:tcPr>
          <w:p w:rsidR="00AF09CC" w:rsidRDefault="00AF09CC" w:rsidP="002B5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353" w:type="dxa"/>
            <w:vAlign w:val="center"/>
          </w:tcPr>
          <w:p w:rsidR="00AF09CC" w:rsidRPr="007F63DF" w:rsidRDefault="00AF09CC" w:rsidP="00AF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AF09CC" w:rsidRPr="007F63DF" w:rsidRDefault="00AF09CC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 д.10</w:t>
            </w:r>
          </w:p>
        </w:tc>
        <w:tc>
          <w:tcPr>
            <w:tcW w:w="1919" w:type="dxa"/>
            <w:vAlign w:val="center"/>
          </w:tcPr>
          <w:p w:rsidR="00AF09CC" w:rsidRPr="007F63DF" w:rsidRDefault="00AF09CC" w:rsidP="00AF09C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Ловкачев В.И.</w:t>
            </w:r>
          </w:p>
        </w:tc>
      </w:tr>
      <w:tr w:rsidR="00AF09CC" w:rsidTr="00AF09CC">
        <w:tc>
          <w:tcPr>
            <w:tcW w:w="560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vAlign w:val="center"/>
          </w:tcPr>
          <w:p w:rsidR="00AF09CC" w:rsidRPr="002B505D" w:rsidRDefault="00AF09CC" w:rsidP="002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Культурно – развлекательный центр «Планета Счастья» ООО «Загородный дом +»</w:t>
            </w:r>
          </w:p>
        </w:tc>
        <w:tc>
          <w:tcPr>
            <w:tcW w:w="2353" w:type="dxa"/>
            <w:vAlign w:val="center"/>
          </w:tcPr>
          <w:p w:rsidR="00AF09CC" w:rsidRDefault="00AF09CC" w:rsidP="002B505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Школьная, д.31</w:t>
            </w:r>
          </w:p>
        </w:tc>
        <w:tc>
          <w:tcPr>
            <w:tcW w:w="1919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Смирнов В.В.</w:t>
            </w:r>
          </w:p>
        </w:tc>
      </w:tr>
      <w:tr w:rsidR="00AF09CC" w:rsidTr="00AF09CC">
        <w:tc>
          <w:tcPr>
            <w:tcW w:w="560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vAlign w:val="center"/>
          </w:tcPr>
          <w:p w:rsidR="00AF09CC" w:rsidRPr="002B505D" w:rsidRDefault="00AF09CC" w:rsidP="002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ООО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 «Радуга»</w:t>
            </w:r>
          </w:p>
        </w:tc>
        <w:tc>
          <w:tcPr>
            <w:tcW w:w="2353" w:type="dxa"/>
            <w:vAlign w:val="center"/>
          </w:tcPr>
          <w:p w:rsidR="00AF09CC" w:rsidRDefault="00AF09CC" w:rsidP="002B505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ира, д.41б</w:t>
            </w:r>
          </w:p>
        </w:tc>
        <w:tc>
          <w:tcPr>
            <w:tcW w:w="1919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Мартынов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9CC" w:rsidTr="00AF09CC">
        <w:tc>
          <w:tcPr>
            <w:tcW w:w="560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vAlign w:val="center"/>
          </w:tcPr>
          <w:p w:rsidR="00AF09CC" w:rsidRPr="002B505D" w:rsidRDefault="00AF09CC" w:rsidP="002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ООО «ПКФ Авто»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 «Юна»</w:t>
            </w:r>
          </w:p>
        </w:tc>
        <w:tc>
          <w:tcPr>
            <w:tcW w:w="2353" w:type="dxa"/>
            <w:vAlign w:val="center"/>
          </w:tcPr>
          <w:p w:rsidR="00AF09CC" w:rsidRDefault="00AF09CC" w:rsidP="003B7F7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д.16</w:t>
            </w:r>
          </w:p>
        </w:tc>
        <w:tc>
          <w:tcPr>
            <w:tcW w:w="1919" w:type="dxa"/>
            <w:vAlign w:val="center"/>
          </w:tcPr>
          <w:p w:rsidR="00AF09CC" w:rsidRPr="002B505D" w:rsidRDefault="00AF09CC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Ю.Д.</w:t>
            </w:r>
          </w:p>
        </w:tc>
      </w:tr>
      <w:tr w:rsidR="00D13837" w:rsidTr="00AF09CC">
        <w:tc>
          <w:tcPr>
            <w:tcW w:w="560" w:type="dxa"/>
            <w:vAlign w:val="center"/>
          </w:tcPr>
          <w:p w:rsidR="00D13837" w:rsidRPr="002B505D" w:rsidRDefault="00D13837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  <w:vAlign w:val="center"/>
          </w:tcPr>
          <w:p w:rsidR="00D13837" w:rsidRPr="002B505D" w:rsidRDefault="00D13837" w:rsidP="002B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м. «Магнит Западнодвинский»</w:t>
            </w:r>
          </w:p>
        </w:tc>
        <w:tc>
          <w:tcPr>
            <w:tcW w:w="2353" w:type="dxa"/>
            <w:vAlign w:val="center"/>
          </w:tcPr>
          <w:p w:rsidR="00D13837" w:rsidRDefault="00D13837" w:rsidP="003B7F7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D13837" w:rsidRPr="002B505D" w:rsidRDefault="00D13837" w:rsidP="00D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д.5</w:t>
            </w:r>
          </w:p>
        </w:tc>
        <w:tc>
          <w:tcPr>
            <w:tcW w:w="1919" w:type="dxa"/>
            <w:vAlign w:val="center"/>
          </w:tcPr>
          <w:p w:rsidR="00D13837" w:rsidRPr="002B505D" w:rsidRDefault="00D13837" w:rsidP="003B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37" w:rsidTr="00AF09CC">
        <w:tc>
          <w:tcPr>
            <w:tcW w:w="560" w:type="dxa"/>
            <w:vAlign w:val="center"/>
          </w:tcPr>
          <w:p w:rsidR="00D13837" w:rsidRPr="002B505D" w:rsidRDefault="00D13837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vAlign w:val="center"/>
          </w:tcPr>
          <w:p w:rsidR="00D13837" w:rsidRPr="002B505D" w:rsidRDefault="00D13837" w:rsidP="003B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м. «Магнит Западнодвинский»</w:t>
            </w:r>
          </w:p>
        </w:tc>
        <w:tc>
          <w:tcPr>
            <w:tcW w:w="2353" w:type="dxa"/>
            <w:vAlign w:val="center"/>
          </w:tcPr>
          <w:p w:rsidR="00D13837" w:rsidRDefault="00D13837" w:rsidP="003B7F7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D13837" w:rsidRPr="002B505D" w:rsidRDefault="00D13837" w:rsidP="00D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д.35</w:t>
            </w:r>
          </w:p>
        </w:tc>
        <w:tc>
          <w:tcPr>
            <w:tcW w:w="1919" w:type="dxa"/>
            <w:vAlign w:val="center"/>
          </w:tcPr>
          <w:p w:rsidR="00D13837" w:rsidRDefault="00D13837" w:rsidP="002B50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Осипова Н.А.</w:t>
            </w:r>
          </w:p>
        </w:tc>
      </w:tr>
      <w:tr w:rsidR="00D13837" w:rsidTr="00AF09CC">
        <w:tc>
          <w:tcPr>
            <w:tcW w:w="560" w:type="dxa"/>
            <w:vAlign w:val="center"/>
          </w:tcPr>
          <w:p w:rsidR="00D13837" w:rsidRPr="002B505D" w:rsidRDefault="00D13837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9" w:type="dxa"/>
            <w:vAlign w:val="center"/>
          </w:tcPr>
          <w:p w:rsidR="00D13837" w:rsidRPr="002B505D" w:rsidRDefault="00D13837" w:rsidP="003B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м. «Магнит Западнодвинский»</w:t>
            </w:r>
          </w:p>
        </w:tc>
        <w:tc>
          <w:tcPr>
            <w:tcW w:w="2353" w:type="dxa"/>
            <w:vAlign w:val="center"/>
          </w:tcPr>
          <w:p w:rsidR="00D13837" w:rsidRDefault="00D13837" w:rsidP="003B7F7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D13837" w:rsidRPr="002B505D" w:rsidRDefault="00D13837" w:rsidP="00D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д.36а</w:t>
            </w:r>
          </w:p>
        </w:tc>
        <w:tc>
          <w:tcPr>
            <w:tcW w:w="1919" w:type="dxa"/>
            <w:vAlign w:val="center"/>
          </w:tcPr>
          <w:p w:rsidR="00D13837" w:rsidRDefault="00D13837" w:rsidP="003B7F7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 Н.В.</w:t>
            </w:r>
          </w:p>
        </w:tc>
      </w:tr>
      <w:tr w:rsidR="00D13837" w:rsidTr="00AF09CC">
        <w:tc>
          <w:tcPr>
            <w:tcW w:w="560" w:type="dxa"/>
            <w:vAlign w:val="center"/>
          </w:tcPr>
          <w:p w:rsidR="00D13837" w:rsidRPr="002B505D" w:rsidRDefault="00D13837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9" w:type="dxa"/>
            <w:vAlign w:val="center"/>
          </w:tcPr>
          <w:p w:rsidR="00D13837" w:rsidRPr="002B505D" w:rsidRDefault="00D13837" w:rsidP="002B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«РИТМ-2000», м. Тверской купец»</w:t>
            </w:r>
          </w:p>
        </w:tc>
        <w:tc>
          <w:tcPr>
            <w:tcW w:w="2353" w:type="dxa"/>
            <w:vAlign w:val="center"/>
          </w:tcPr>
          <w:p w:rsidR="00D13837" w:rsidRDefault="00D13837" w:rsidP="003B7F7A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D13837" w:rsidRPr="002B505D" w:rsidRDefault="00D13837" w:rsidP="00D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д.38</w:t>
            </w:r>
          </w:p>
        </w:tc>
        <w:tc>
          <w:tcPr>
            <w:tcW w:w="1919" w:type="dxa"/>
            <w:vAlign w:val="center"/>
          </w:tcPr>
          <w:p w:rsidR="00D13837" w:rsidRDefault="00D13837" w:rsidP="003B7F7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3837" w:rsidTr="00AF09CC">
        <w:tc>
          <w:tcPr>
            <w:tcW w:w="560" w:type="dxa"/>
            <w:vAlign w:val="center"/>
          </w:tcPr>
          <w:p w:rsidR="00D13837" w:rsidRDefault="00D13837" w:rsidP="00F7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9" w:type="dxa"/>
            <w:vAlign w:val="center"/>
          </w:tcPr>
          <w:p w:rsidR="00D13837" w:rsidRPr="002B505D" w:rsidRDefault="00D13837" w:rsidP="002B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«Дикс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Юг», м. «ДИКСИ»</w:t>
            </w:r>
          </w:p>
        </w:tc>
        <w:tc>
          <w:tcPr>
            <w:tcW w:w="2353" w:type="dxa"/>
            <w:vAlign w:val="center"/>
          </w:tcPr>
          <w:p w:rsidR="00D13837" w:rsidRDefault="00D13837" w:rsidP="00D1383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Западная Двина,</w:t>
            </w:r>
          </w:p>
          <w:p w:rsidR="00D13837" w:rsidRPr="002F346D" w:rsidRDefault="00D13837" w:rsidP="00D138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адеева,. д.2а</w:t>
            </w:r>
          </w:p>
        </w:tc>
        <w:tc>
          <w:tcPr>
            <w:tcW w:w="1919" w:type="dxa"/>
            <w:vAlign w:val="center"/>
          </w:tcPr>
          <w:p w:rsidR="00D13837" w:rsidRDefault="00D13837" w:rsidP="002B50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Богданова </w:t>
            </w:r>
            <w:r w:rsidR="008E76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A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9" w:type="dxa"/>
            <w:vAlign w:val="center"/>
          </w:tcPr>
          <w:p w:rsidR="00F55BD5" w:rsidRPr="00AF09CC" w:rsidRDefault="00F55BD5" w:rsidP="0091205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Pr="00DF4413" w:rsidRDefault="00F55BD5" w:rsidP="0091205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трасса М-9 "Балтия 372 км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91205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Смирнов В.В.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59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9" w:type="dxa"/>
            <w:vAlign w:val="center"/>
          </w:tcPr>
          <w:p w:rsidR="00F55BD5" w:rsidRPr="002B505D" w:rsidRDefault="00F55BD5" w:rsidP="002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A73D9"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</w:t>
            </w:r>
            <w:r w:rsid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A73D9" w:rsidRPr="002B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«Межпоселенческий культурно – досуговый центр Западнодвинского района» </w:t>
            </w:r>
            <w:r w:rsidRPr="002B505D">
              <w:rPr>
                <w:rStyle w:val="apple-converted-space"/>
                <w:rFonts w:ascii="Trebuchet MS" w:hAnsi="Trebuchet MS"/>
                <w:sz w:val="23"/>
                <w:szCs w:val="23"/>
              </w:rPr>
              <w:t> </w:t>
            </w:r>
          </w:p>
        </w:tc>
        <w:tc>
          <w:tcPr>
            <w:tcW w:w="2353" w:type="dxa"/>
            <w:vAlign w:val="center"/>
          </w:tcPr>
          <w:p w:rsidR="00F55BD5" w:rsidRDefault="00F55BD5" w:rsidP="002B505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Западная Двина,</w:t>
            </w:r>
          </w:p>
          <w:p w:rsidR="00F55BD5" w:rsidRPr="002B505D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Культурная, д.5</w:t>
            </w:r>
          </w:p>
        </w:tc>
        <w:tc>
          <w:tcPr>
            <w:tcW w:w="1919" w:type="dxa"/>
            <w:vAlign w:val="center"/>
          </w:tcPr>
          <w:p w:rsidR="00F55BD5" w:rsidRPr="002B505D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Баркова Н.В.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59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39" w:type="dxa"/>
            <w:vAlign w:val="center"/>
          </w:tcPr>
          <w:p w:rsidR="00F55BD5" w:rsidRPr="002B505D" w:rsidRDefault="00F55BD5" w:rsidP="00D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A73D9"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</w:t>
            </w:r>
            <w:r w:rsid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A73D9" w:rsidRPr="0090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дополнительного образования «Западнодвинская детская школа искусств»</w:t>
            </w:r>
          </w:p>
        </w:tc>
        <w:tc>
          <w:tcPr>
            <w:tcW w:w="2353" w:type="dxa"/>
            <w:vAlign w:val="center"/>
          </w:tcPr>
          <w:p w:rsidR="00F55BD5" w:rsidRDefault="00F55BD5" w:rsidP="002B505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Западная Двина,</w:t>
            </w:r>
          </w:p>
          <w:p w:rsidR="00F55BD5" w:rsidRPr="002F346D" w:rsidRDefault="00F55BD5" w:rsidP="002B505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Текстильная, д. 18а</w:t>
            </w:r>
          </w:p>
        </w:tc>
        <w:tc>
          <w:tcPr>
            <w:tcW w:w="1919" w:type="dxa"/>
            <w:vAlign w:val="center"/>
          </w:tcPr>
          <w:p w:rsidR="00F55BD5" w:rsidRPr="002B505D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Попова Н.В.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E6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39" w:type="dxa"/>
            <w:vAlign w:val="center"/>
          </w:tcPr>
          <w:p w:rsidR="00F55BD5" w:rsidRPr="002B505D" w:rsidRDefault="00F55BD5" w:rsidP="002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 детского творчества»</w:t>
            </w:r>
          </w:p>
        </w:tc>
        <w:tc>
          <w:tcPr>
            <w:tcW w:w="2353" w:type="dxa"/>
            <w:vAlign w:val="center"/>
          </w:tcPr>
          <w:p w:rsidR="00F55BD5" w:rsidRDefault="00F55BD5" w:rsidP="00E31B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Западная Двина,</w:t>
            </w:r>
          </w:p>
          <w:p w:rsidR="00F55BD5" w:rsidRPr="002F346D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д.10</w:t>
            </w:r>
          </w:p>
        </w:tc>
        <w:tc>
          <w:tcPr>
            <w:tcW w:w="1919" w:type="dxa"/>
            <w:vAlign w:val="center"/>
          </w:tcPr>
          <w:p w:rsidR="00F55BD5" w:rsidRPr="00E31B32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E6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Западнодвинская средняя общеобразовательная школа №1".</w:t>
            </w:r>
          </w:p>
        </w:tc>
        <w:tc>
          <w:tcPr>
            <w:tcW w:w="2353" w:type="dxa"/>
            <w:vAlign w:val="center"/>
          </w:tcPr>
          <w:p w:rsidR="00F55BD5" w:rsidRDefault="00F55BD5" w:rsidP="00E31B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Западная Двина,</w:t>
            </w:r>
          </w:p>
          <w:p w:rsidR="00F55BD5" w:rsidRPr="002F346D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д.16</w:t>
            </w:r>
          </w:p>
        </w:tc>
        <w:tc>
          <w:tcPr>
            <w:tcW w:w="1919" w:type="dxa"/>
            <w:vAlign w:val="center"/>
          </w:tcPr>
          <w:p w:rsidR="00F55BD5" w:rsidRPr="002B505D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Абрамова В.В.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CB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Западнодвинская сред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няя общеобразовательная школа №2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E31B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Западная Двина,</w:t>
            </w:r>
          </w:p>
          <w:p w:rsidR="00F55BD5" w:rsidRPr="002F346D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д.3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Никифорова В.В.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CB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Староторопская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няя общеобразовательная школа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E31B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Старая Торопа,</w:t>
            </w:r>
          </w:p>
          <w:p w:rsidR="00F55BD5" w:rsidRPr="002F346D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8-е Марта, д.3а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E31B3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Иванова С. Г.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E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Ильинская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няя общеобразовательная школа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Ильино,</w:t>
            </w:r>
          </w:p>
          <w:p w:rsidR="00F55BD5" w:rsidRPr="002F346D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д.5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Федорова С.И.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E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Бибиревская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школа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Вороново,</w:t>
            </w:r>
          </w:p>
          <w:p w:rsidR="00F55BD5" w:rsidRPr="002F346D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Западнодвинское с/п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>Мутилова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39" w:type="dxa"/>
          </w:tcPr>
          <w:p w:rsidR="00F55BD5" w:rsidRPr="00D15AE8" w:rsidRDefault="00F55BD5" w:rsidP="003B7F7A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Первомайская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школа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Первомайский,</w:t>
            </w:r>
          </w:p>
          <w:p w:rsidR="00F55BD5" w:rsidRPr="002F346D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Бенецкое  с/п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39" w:type="dxa"/>
          </w:tcPr>
          <w:p w:rsidR="00F55BD5" w:rsidRPr="00171C48" w:rsidRDefault="00F55BD5" w:rsidP="003B7F7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Селищенская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начальная общеобразовательная школа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Селище,</w:t>
            </w:r>
          </w:p>
          <w:p w:rsidR="00F55BD5" w:rsidRPr="002F346D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Шараповское  с/п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54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39" w:type="dxa"/>
          </w:tcPr>
          <w:p w:rsidR="00F55BD5" w:rsidRPr="00171C48" w:rsidRDefault="00F55BD5" w:rsidP="00D15AE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ул. Кирова, д.30Б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Дорожкина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54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ул. Культурная, д.3</w:t>
            </w:r>
          </w:p>
        </w:tc>
        <w:tc>
          <w:tcPr>
            <w:tcW w:w="1919" w:type="dxa"/>
            <w:vAlign w:val="center"/>
          </w:tcPr>
          <w:p w:rsidR="00F55BD5" w:rsidRPr="001D544C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Бардовская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55BD5" w:rsidRPr="00C6012C" w:rsidRDefault="00F55BD5" w:rsidP="00D15AE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ул. Кирова, д.30</w:t>
            </w:r>
          </w:p>
        </w:tc>
        <w:tc>
          <w:tcPr>
            <w:tcW w:w="1919" w:type="dxa"/>
            <w:vAlign w:val="center"/>
          </w:tcPr>
          <w:p w:rsidR="00F55BD5" w:rsidRPr="00537976" w:rsidRDefault="00F55BD5" w:rsidP="00D15AE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Default="00F55BD5" w:rsidP="00D90AC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55BD5" w:rsidRPr="00C6012C" w:rsidRDefault="00F55BD5" w:rsidP="00D90AC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ул. Текстильная, д.18Б</w:t>
            </w:r>
          </w:p>
        </w:tc>
        <w:tc>
          <w:tcPr>
            <w:tcW w:w="1919" w:type="dxa"/>
            <w:vAlign w:val="center"/>
          </w:tcPr>
          <w:p w:rsidR="00F55BD5" w:rsidRPr="00537976" w:rsidRDefault="00F55BD5" w:rsidP="00D90AC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6F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Default="00F55BD5" w:rsidP="00D90AC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55BD5" w:rsidRPr="00C6012C" w:rsidRDefault="00F55BD5" w:rsidP="00D90AC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д.17</w:t>
            </w:r>
          </w:p>
        </w:tc>
        <w:tc>
          <w:tcPr>
            <w:tcW w:w="1919" w:type="dxa"/>
            <w:vAlign w:val="center"/>
          </w:tcPr>
          <w:p w:rsidR="00F55BD5" w:rsidRPr="00537976" w:rsidRDefault="00F55BD5" w:rsidP="00D90AC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proofErr w:type="spellStart"/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Старая Торопа,</w:t>
            </w:r>
          </w:p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Герасимова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39" w:type="dxa"/>
          </w:tcPr>
          <w:p w:rsidR="00F55BD5" w:rsidRPr="00171C48" w:rsidRDefault="00F55BD5" w:rsidP="00DA73D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дошкольное  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1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Бибиревский детский сад</w:t>
            </w:r>
            <w:r w:rsidRPr="001D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Западнодвинское с/п,</w:t>
            </w:r>
          </w:p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д. Бибирево,</w:t>
            </w:r>
          </w:p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д.9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8E7666">
        <w:trPr>
          <w:trHeight w:val="729"/>
        </w:trPr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39" w:type="dxa"/>
          </w:tcPr>
          <w:p w:rsidR="00F55BD5" w:rsidRPr="00AF09CC" w:rsidRDefault="00F55BD5" w:rsidP="00DA73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Муниципальное автономное дошкольное  образовательное учреждение </w:t>
            </w:r>
            <w:r w:rsidRPr="00AF0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30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Бенецкий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Бенецкое </w:t>
            </w: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с/п,</w:t>
            </w:r>
          </w:p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енцы</w:t>
            </w: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9" w:type="dxa"/>
            <w:vAlign w:val="center"/>
          </w:tcPr>
          <w:p w:rsidR="00F55BD5" w:rsidRPr="00C6012C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Николаева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39" w:type="dxa"/>
          </w:tcPr>
          <w:p w:rsidR="00F55BD5" w:rsidRPr="00AF09CC" w:rsidRDefault="00F55BD5" w:rsidP="00AF09C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ГБПОУ "Западнодвинский технологический колледж имени Ивана Александровича Ковалева"</w:t>
            </w:r>
          </w:p>
        </w:tc>
        <w:tc>
          <w:tcPr>
            <w:tcW w:w="2353" w:type="dxa"/>
            <w:vAlign w:val="center"/>
          </w:tcPr>
          <w:p w:rsidR="00F55BD5" w:rsidRDefault="00F55BD5" w:rsidP="00AF09C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Западная Двина,</w:t>
            </w:r>
          </w:p>
          <w:p w:rsidR="00F55BD5" w:rsidRPr="00156BD7" w:rsidRDefault="00F55BD5" w:rsidP="00AF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Мира, д. 12</w:t>
            </w:r>
          </w:p>
        </w:tc>
        <w:tc>
          <w:tcPr>
            <w:tcW w:w="1919" w:type="dxa"/>
            <w:vAlign w:val="center"/>
          </w:tcPr>
          <w:p w:rsidR="00F55BD5" w:rsidRPr="00156BD7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BD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Ковалев 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156BD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39" w:type="dxa"/>
          </w:tcPr>
          <w:p w:rsidR="00F55BD5" w:rsidRPr="00AF09CC" w:rsidRDefault="00F55BD5" w:rsidP="00DA73D9">
            <w:pPr>
              <w:pStyle w:val="a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ГБУ «Социальн</w:t>
            </w:r>
            <w:r w:rsidR="00DA73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реабилитационный центр </w:t>
            </w:r>
            <w:r w:rsidR="00DA73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несовершеннолетних</w:t>
            </w:r>
            <w:r w:rsidR="00DA73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Западнодвинского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353" w:type="dxa"/>
            <w:vAlign w:val="center"/>
          </w:tcPr>
          <w:p w:rsidR="00F55BD5" w:rsidRDefault="00F55BD5" w:rsidP="00AF09C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Западная Двина,</w:t>
            </w:r>
          </w:p>
          <w:p w:rsidR="00F55BD5" w:rsidRPr="00156BD7" w:rsidRDefault="00F55BD5" w:rsidP="00AF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Трудовая, 17</w:t>
            </w:r>
          </w:p>
        </w:tc>
        <w:tc>
          <w:tcPr>
            <w:tcW w:w="1919" w:type="dxa"/>
            <w:vAlign w:val="center"/>
          </w:tcPr>
          <w:p w:rsidR="00F55BD5" w:rsidRPr="006B3438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34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Матвеева Н. П.</w:t>
            </w:r>
          </w:p>
        </w:tc>
      </w:tr>
      <w:tr w:rsidR="00F55BD5" w:rsidTr="00AF09CC">
        <w:tc>
          <w:tcPr>
            <w:tcW w:w="560" w:type="dxa"/>
            <w:vAlign w:val="center"/>
          </w:tcPr>
          <w:p w:rsidR="00F55BD5" w:rsidRDefault="00F55BD5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39" w:type="dxa"/>
          </w:tcPr>
          <w:p w:rsidR="00F55BD5" w:rsidRPr="00AF09CC" w:rsidRDefault="00F55BD5" w:rsidP="00AF09CC">
            <w:pPr>
              <w:pStyle w:val="a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ГБУ «Комплексн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ый  центр</w:t>
            </w: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социального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Западнодвинского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Стационарное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отделение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престарелых</w:t>
            </w:r>
            <w:r w:rsidRPr="00395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инвалидов</w:t>
            </w:r>
          </w:p>
        </w:tc>
        <w:tc>
          <w:tcPr>
            <w:tcW w:w="2353" w:type="dxa"/>
            <w:vAlign w:val="center"/>
          </w:tcPr>
          <w:p w:rsidR="00F55BD5" w:rsidRPr="00537976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7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Старая Торопа,</w:t>
            </w:r>
          </w:p>
          <w:p w:rsidR="00F55BD5" w:rsidRPr="003954B3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Больничная, 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39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919" w:type="dxa"/>
            <w:vAlign w:val="center"/>
          </w:tcPr>
          <w:p w:rsidR="00F55BD5" w:rsidRPr="00DF4413" w:rsidRDefault="00F55BD5" w:rsidP="00AF09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Легкобыт Л.Л.</w:t>
            </w:r>
          </w:p>
        </w:tc>
      </w:tr>
    </w:tbl>
    <w:p w:rsidR="001560B2" w:rsidRDefault="001560B2" w:rsidP="00006F00">
      <w:pPr>
        <w:spacing w:after="0" w:line="240" w:lineRule="auto"/>
      </w:pPr>
    </w:p>
    <w:sectPr w:rsidR="001560B2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C6CD3"/>
    <w:rsid w:val="00100046"/>
    <w:rsid w:val="001029F6"/>
    <w:rsid w:val="00106379"/>
    <w:rsid w:val="00107294"/>
    <w:rsid w:val="001274FD"/>
    <w:rsid w:val="001560B2"/>
    <w:rsid w:val="001A7F0A"/>
    <w:rsid w:val="001B7465"/>
    <w:rsid w:val="001D43DF"/>
    <w:rsid w:val="001D6120"/>
    <w:rsid w:val="00234EB0"/>
    <w:rsid w:val="0024644D"/>
    <w:rsid w:val="0026414B"/>
    <w:rsid w:val="002B45F8"/>
    <w:rsid w:val="002B505D"/>
    <w:rsid w:val="002B5A29"/>
    <w:rsid w:val="003040EF"/>
    <w:rsid w:val="003566AD"/>
    <w:rsid w:val="00360728"/>
    <w:rsid w:val="00370A6F"/>
    <w:rsid w:val="00380C8B"/>
    <w:rsid w:val="003F0559"/>
    <w:rsid w:val="00406D10"/>
    <w:rsid w:val="004374A1"/>
    <w:rsid w:val="00473909"/>
    <w:rsid w:val="004A08B3"/>
    <w:rsid w:val="004F563F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E73CD"/>
    <w:rsid w:val="00617262"/>
    <w:rsid w:val="00632BB0"/>
    <w:rsid w:val="00634717"/>
    <w:rsid w:val="0068048C"/>
    <w:rsid w:val="00722293"/>
    <w:rsid w:val="00730104"/>
    <w:rsid w:val="00740251"/>
    <w:rsid w:val="00767756"/>
    <w:rsid w:val="007E74B7"/>
    <w:rsid w:val="00841EBA"/>
    <w:rsid w:val="00860BDE"/>
    <w:rsid w:val="00897CCF"/>
    <w:rsid w:val="008B13C1"/>
    <w:rsid w:val="008E7666"/>
    <w:rsid w:val="008F7FD0"/>
    <w:rsid w:val="00930581"/>
    <w:rsid w:val="00964E21"/>
    <w:rsid w:val="009F38AC"/>
    <w:rsid w:val="00A766B4"/>
    <w:rsid w:val="00A9579A"/>
    <w:rsid w:val="00AD2CBE"/>
    <w:rsid w:val="00AF09CC"/>
    <w:rsid w:val="00B20BF4"/>
    <w:rsid w:val="00B552C8"/>
    <w:rsid w:val="00B87D4D"/>
    <w:rsid w:val="00BC0D61"/>
    <w:rsid w:val="00C30F4B"/>
    <w:rsid w:val="00C600BA"/>
    <w:rsid w:val="00CA7DC9"/>
    <w:rsid w:val="00CE66F1"/>
    <w:rsid w:val="00CF5DE5"/>
    <w:rsid w:val="00D13837"/>
    <w:rsid w:val="00D15AE8"/>
    <w:rsid w:val="00D6789B"/>
    <w:rsid w:val="00D75773"/>
    <w:rsid w:val="00D86DB8"/>
    <w:rsid w:val="00D90AC0"/>
    <w:rsid w:val="00DA73D9"/>
    <w:rsid w:val="00DC5E96"/>
    <w:rsid w:val="00DF1EEF"/>
    <w:rsid w:val="00E26E8C"/>
    <w:rsid w:val="00E31B32"/>
    <w:rsid w:val="00E4788A"/>
    <w:rsid w:val="00EE0AFB"/>
    <w:rsid w:val="00F0361B"/>
    <w:rsid w:val="00F1374B"/>
    <w:rsid w:val="00F27209"/>
    <w:rsid w:val="00F41845"/>
    <w:rsid w:val="00F442D8"/>
    <w:rsid w:val="00F54800"/>
    <w:rsid w:val="00F55BD5"/>
    <w:rsid w:val="00FC040B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2015-12-21T12:43:00Z</cp:lastPrinted>
  <dcterms:created xsi:type="dcterms:W3CDTF">2015-12-15T13:12:00Z</dcterms:created>
  <dcterms:modified xsi:type="dcterms:W3CDTF">2015-12-21T12:43:00Z</dcterms:modified>
</cp:coreProperties>
</file>