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6D" w:rsidRPr="003A6B99" w:rsidRDefault="00CD246D" w:rsidP="004C5820">
      <w:pPr>
        <w:pStyle w:val="a4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3A6B99">
        <w:rPr>
          <w:b/>
          <w:caps/>
          <w:sz w:val="28"/>
          <w:szCs w:val="28"/>
        </w:rPr>
        <w:t>РФ</w:t>
      </w:r>
    </w:p>
    <w:p w:rsidR="00CD246D" w:rsidRDefault="00CD246D" w:rsidP="004C5820">
      <w:pPr>
        <w:pStyle w:val="a4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3A6B99">
        <w:rPr>
          <w:b/>
          <w:caps/>
          <w:sz w:val="28"/>
          <w:szCs w:val="28"/>
        </w:rPr>
        <w:t>Админ</w:t>
      </w:r>
      <w:r>
        <w:rPr>
          <w:b/>
          <w:caps/>
          <w:sz w:val="28"/>
          <w:szCs w:val="28"/>
        </w:rPr>
        <w:t xml:space="preserve">истрация западнодвинского </w:t>
      </w:r>
    </w:p>
    <w:p w:rsidR="004C5820" w:rsidRDefault="00CD246D" w:rsidP="004C5820">
      <w:pPr>
        <w:pStyle w:val="a4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ОКРУГА </w:t>
      </w:r>
    </w:p>
    <w:p w:rsidR="00CD246D" w:rsidRDefault="00CD246D" w:rsidP="004C5820">
      <w:pPr>
        <w:pStyle w:val="a4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3A6B99">
        <w:rPr>
          <w:b/>
          <w:caps/>
          <w:sz w:val="28"/>
          <w:szCs w:val="28"/>
        </w:rPr>
        <w:t>Тверской области</w:t>
      </w:r>
    </w:p>
    <w:p w:rsidR="00CD246D" w:rsidRPr="003A6B99" w:rsidRDefault="00CD246D" w:rsidP="004C5820">
      <w:pPr>
        <w:pStyle w:val="a4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CD246D" w:rsidRDefault="00CD246D" w:rsidP="004C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820" w:rsidRDefault="004C5820" w:rsidP="004C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6D" w:rsidRPr="003A6B99" w:rsidRDefault="004C5820" w:rsidP="004C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10.02.2022</w:t>
      </w:r>
      <w:r w:rsidR="00CD246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D24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24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246D" w:rsidRPr="003A6B99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</w:t>
      </w:r>
      <w:r w:rsidR="00CD246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D246D" w:rsidRPr="003A6B99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CD246D" w:rsidRPr="003A6B9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80</w:t>
      </w:r>
    </w:p>
    <w:p w:rsidR="005B5E13" w:rsidRPr="005659F3" w:rsidRDefault="005B5E13" w:rsidP="004C5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46D" w:rsidRDefault="00177FC2" w:rsidP="004C5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C0D63" w:rsidRPr="005659F3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</w:p>
    <w:p w:rsidR="0014787B" w:rsidRDefault="00CC0D63" w:rsidP="004C5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F3">
        <w:rPr>
          <w:rFonts w:ascii="Times New Roman" w:hAnsi="Times New Roman" w:cs="Times New Roman"/>
          <w:b/>
          <w:sz w:val="28"/>
          <w:szCs w:val="28"/>
        </w:rPr>
        <w:t>«О</w:t>
      </w:r>
      <w:r w:rsidR="00BC3559" w:rsidRPr="005659F3">
        <w:rPr>
          <w:rFonts w:ascii="Times New Roman" w:hAnsi="Times New Roman" w:cs="Times New Roman"/>
          <w:b/>
          <w:sz w:val="28"/>
          <w:szCs w:val="28"/>
        </w:rPr>
        <w:t xml:space="preserve"> Совете старейшин</w:t>
      </w:r>
      <w:r w:rsidR="00CD246D">
        <w:rPr>
          <w:rFonts w:ascii="Times New Roman" w:hAnsi="Times New Roman" w:cs="Times New Roman"/>
          <w:b/>
          <w:sz w:val="28"/>
          <w:szCs w:val="28"/>
        </w:rPr>
        <w:t xml:space="preserve"> при Главе </w:t>
      </w:r>
    </w:p>
    <w:p w:rsidR="00CD246D" w:rsidRDefault="00CD246D" w:rsidP="004C5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r w:rsidR="00147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B5E13" w:rsidRPr="005659F3" w:rsidRDefault="005D0290" w:rsidP="004C5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его состав</w:t>
      </w:r>
      <w:r w:rsidR="00BC3559" w:rsidRPr="005659F3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6C" w:rsidRPr="005659F3" w:rsidRDefault="00C9326C" w:rsidP="004C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46D" w:rsidRPr="00CD246D" w:rsidRDefault="00C3506F" w:rsidP="004C5820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246D">
        <w:rPr>
          <w:rFonts w:ascii="Times New Roman" w:hAnsi="Times New Roman"/>
          <w:sz w:val="28"/>
          <w:szCs w:val="28"/>
        </w:rPr>
        <w:t xml:space="preserve">В </w:t>
      </w:r>
      <w:r w:rsidR="00F510C3" w:rsidRPr="00CD246D">
        <w:rPr>
          <w:rFonts w:ascii="Times New Roman" w:hAnsi="Times New Roman"/>
          <w:sz w:val="28"/>
          <w:szCs w:val="28"/>
        </w:rPr>
        <w:t xml:space="preserve">соответствии с </w:t>
      </w:r>
      <w:r w:rsidR="00BC3559" w:rsidRPr="00CD246D">
        <w:rPr>
          <w:rFonts w:ascii="Times New Roman" w:hAnsi="Times New Roman"/>
          <w:sz w:val="28"/>
          <w:szCs w:val="28"/>
        </w:rPr>
        <w:t>Федеральным законом</w:t>
      </w:r>
      <w:r w:rsidR="00DF39D7" w:rsidRPr="00CD246D">
        <w:rPr>
          <w:rFonts w:ascii="Times New Roman" w:hAnsi="Times New Roman"/>
          <w:sz w:val="28"/>
          <w:szCs w:val="28"/>
        </w:rPr>
        <w:t xml:space="preserve"> РФ №131-ФЗ от </w:t>
      </w:r>
      <w:r w:rsidR="007D799B" w:rsidRPr="00CD246D">
        <w:rPr>
          <w:rFonts w:ascii="Times New Roman" w:hAnsi="Times New Roman"/>
          <w:sz w:val="28"/>
          <w:szCs w:val="28"/>
        </w:rPr>
        <w:t>0</w:t>
      </w:r>
      <w:r w:rsidR="00DF39D7" w:rsidRPr="00CD246D">
        <w:rPr>
          <w:rFonts w:ascii="Times New Roman" w:hAnsi="Times New Roman"/>
          <w:sz w:val="28"/>
          <w:szCs w:val="28"/>
        </w:rPr>
        <w:t>6.10.2003г. «Об общих принципах организации местного самоуправления в Российской Федерации»</w:t>
      </w:r>
      <w:r w:rsidR="00F57AA9" w:rsidRPr="00CD246D">
        <w:rPr>
          <w:rFonts w:ascii="Times New Roman" w:hAnsi="Times New Roman"/>
          <w:sz w:val="28"/>
          <w:szCs w:val="28"/>
        </w:rPr>
        <w:t>,</w:t>
      </w:r>
      <w:r w:rsidR="00177FC2" w:rsidRPr="00CD246D">
        <w:rPr>
          <w:rFonts w:ascii="Times New Roman" w:hAnsi="Times New Roman"/>
          <w:sz w:val="28"/>
          <w:szCs w:val="28"/>
        </w:rPr>
        <w:t xml:space="preserve"> </w:t>
      </w:r>
      <w:r w:rsidR="007D799B" w:rsidRPr="00CD246D">
        <w:rPr>
          <w:rFonts w:ascii="Times New Roman" w:hAnsi="Times New Roman"/>
          <w:sz w:val="28"/>
          <w:szCs w:val="28"/>
        </w:rPr>
        <w:t xml:space="preserve"> </w:t>
      </w:r>
      <w:r w:rsidR="00924E2B" w:rsidRPr="00CD246D">
        <w:rPr>
          <w:rFonts w:ascii="Times New Roman" w:hAnsi="Times New Roman"/>
          <w:sz w:val="28"/>
          <w:szCs w:val="28"/>
        </w:rPr>
        <w:t>в целях об</w:t>
      </w:r>
      <w:r w:rsidR="00CD246D" w:rsidRPr="00CD246D">
        <w:rPr>
          <w:rFonts w:ascii="Times New Roman" w:hAnsi="Times New Roman"/>
          <w:sz w:val="28"/>
          <w:szCs w:val="28"/>
        </w:rPr>
        <w:t>еспечения участия старейшин Западнодвинского муниципального округа</w:t>
      </w:r>
      <w:r w:rsidR="00924E2B" w:rsidRPr="00CD246D">
        <w:rPr>
          <w:rFonts w:ascii="Times New Roman" w:hAnsi="Times New Roman"/>
          <w:sz w:val="28"/>
          <w:szCs w:val="28"/>
        </w:rPr>
        <w:t xml:space="preserve"> в решении наиболее важных проблем социально-экономической жизни</w:t>
      </w:r>
      <w:r w:rsidR="00CD246D" w:rsidRPr="00CD246D">
        <w:rPr>
          <w:rFonts w:ascii="Times New Roman" w:hAnsi="Times New Roman"/>
          <w:sz w:val="28"/>
          <w:szCs w:val="28"/>
        </w:rPr>
        <w:t xml:space="preserve"> Западнодвинского муниципального округа,</w:t>
      </w:r>
      <w:r w:rsidR="00CD246D" w:rsidRPr="00CD246D">
        <w:rPr>
          <w:color w:val="000000"/>
          <w:sz w:val="28"/>
          <w:szCs w:val="28"/>
        </w:rPr>
        <w:t xml:space="preserve"> </w:t>
      </w:r>
      <w:r w:rsidR="00CD246D" w:rsidRPr="00CD246D">
        <w:rPr>
          <w:rFonts w:ascii="Times New Roman" w:hAnsi="Times New Roman"/>
          <w:color w:val="000000"/>
          <w:sz w:val="28"/>
          <w:szCs w:val="28"/>
        </w:rPr>
        <w:t xml:space="preserve">Администрация Западнодвинского муниципального округа </w:t>
      </w:r>
      <w:r w:rsidR="004C5820" w:rsidRPr="004C5820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CD246D" w:rsidRPr="00CD246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C3559" w:rsidRPr="00CD246D" w:rsidRDefault="00CC0D63" w:rsidP="004C582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CD246D" w:rsidRPr="00CD246D">
        <w:rPr>
          <w:rFonts w:ascii="Times New Roman" w:hAnsi="Times New Roman" w:cs="Times New Roman"/>
          <w:sz w:val="28"/>
          <w:szCs w:val="28"/>
        </w:rPr>
        <w:t>«О Совете старейшин при Главе Западнодвинского мун</w:t>
      </w:r>
      <w:r w:rsidR="005D0290">
        <w:rPr>
          <w:rFonts w:ascii="Times New Roman" w:hAnsi="Times New Roman" w:cs="Times New Roman"/>
          <w:sz w:val="28"/>
          <w:szCs w:val="28"/>
        </w:rPr>
        <w:t>иципального округа и его состав</w:t>
      </w:r>
      <w:r w:rsidR="00CD246D" w:rsidRPr="00CD246D">
        <w:rPr>
          <w:rFonts w:ascii="Times New Roman" w:hAnsi="Times New Roman" w:cs="Times New Roman"/>
          <w:sz w:val="28"/>
          <w:szCs w:val="28"/>
        </w:rPr>
        <w:t xml:space="preserve">» </w:t>
      </w:r>
      <w:r w:rsidR="00BC3559" w:rsidRPr="00CD246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№1 к </w:t>
      </w:r>
      <w:r w:rsidR="00F94BDD" w:rsidRPr="00CD246D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3C1776" w:rsidRPr="00CD246D">
        <w:rPr>
          <w:rFonts w:ascii="Times New Roman" w:hAnsi="Times New Roman" w:cs="Times New Roman"/>
          <w:sz w:val="28"/>
          <w:szCs w:val="28"/>
        </w:rPr>
        <w:t>.</w:t>
      </w:r>
    </w:p>
    <w:p w:rsidR="00F94BDD" w:rsidRPr="00CD246D" w:rsidRDefault="00F94BDD" w:rsidP="004C582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732A" w:rsidRPr="00CD246D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A56054">
        <w:rPr>
          <w:rFonts w:ascii="Times New Roman" w:hAnsi="Times New Roman" w:cs="Times New Roman"/>
          <w:sz w:val="28"/>
          <w:szCs w:val="28"/>
        </w:rPr>
        <w:t>Совета</w:t>
      </w:r>
      <w:r w:rsidR="00CD246D" w:rsidRPr="00CD246D">
        <w:rPr>
          <w:rFonts w:ascii="Times New Roman" w:hAnsi="Times New Roman" w:cs="Times New Roman"/>
          <w:sz w:val="28"/>
          <w:szCs w:val="28"/>
        </w:rPr>
        <w:t xml:space="preserve"> старейшин при Главе Западнодвинского муниципального округа</w:t>
      </w:r>
      <w:r w:rsidR="003C1776" w:rsidRPr="00CD246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№2 к настоящему постановлению.</w:t>
      </w:r>
    </w:p>
    <w:p w:rsidR="008D33BE" w:rsidRPr="00CD246D" w:rsidRDefault="008D33BE" w:rsidP="004C582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t xml:space="preserve">Председателем Совета старейшин </w:t>
      </w:r>
      <w:r w:rsidR="00CD246D" w:rsidRPr="00CD246D">
        <w:rPr>
          <w:rFonts w:ascii="Times New Roman" w:hAnsi="Times New Roman" w:cs="Times New Roman"/>
          <w:sz w:val="28"/>
          <w:szCs w:val="28"/>
        </w:rPr>
        <w:t>при Главе Западнодвинского муниципального округа утвердить  Коха Александра Михайловича</w:t>
      </w:r>
      <w:r w:rsidR="005D0290">
        <w:rPr>
          <w:rFonts w:ascii="Times New Roman" w:hAnsi="Times New Roman" w:cs="Times New Roman"/>
          <w:sz w:val="28"/>
          <w:szCs w:val="28"/>
        </w:rPr>
        <w:t>.</w:t>
      </w:r>
    </w:p>
    <w:p w:rsidR="00DE43E8" w:rsidRPr="00CD246D" w:rsidRDefault="00DE43E8" w:rsidP="004C582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4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53B" w:rsidRPr="00CD246D" w:rsidRDefault="0044353B" w:rsidP="004C58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</w:t>
      </w:r>
      <w:r w:rsidR="00CD246D" w:rsidRPr="00CD246D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CD246D">
        <w:rPr>
          <w:rFonts w:ascii="Times New Roman" w:hAnsi="Times New Roman" w:cs="Times New Roman"/>
          <w:sz w:val="28"/>
          <w:szCs w:val="28"/>
        </w:rPr>
        <w:t>.</w:t>
      </w:r>
    </w:p>
    <w:p w:rsidR="00CD246D" w:rsidRPr="00CD246D" w:rsidRDefault="0044353B" w:rsidP="004C5820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D246D">
        <w:rPr>
          <w:rFonts w:ascii="Times New Roman" w:hAnsi="Times New Roman"/>
          <w:sz w:val="28"/>
          <w:szCs w:val="28"/>
        </w:rPr>
        <w:t xml:space="preserve"> </w:t>
      </w:r>
      <w:r w:rsidR="00CD246D" w:rsidRPr="00CD246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D246D" w:rsidRPr="00CD246D" w:rsidRDefault="00CD246D" w:rsidP="004C582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46D" w:rsidRPr="00CD246D" w:rsidRDefault="00CD246D" w:rsidP="004C582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702" w:rsidRDefault="00B61702" w:rsidP="004C5820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CD246D" w:rsidRDefault="00CD246D" w:rsidP="004C5820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 w:rsidRPr="00CD246D">
        <w:rPr>
          <w:rFonts w:ascii="Times New Roman" w:hAnsi="Times New Roman"/>
          <w:color w:val="000000"/>
          <w:sz w:val="28"/>
          <w:szCs w:val="28"/>
        </w:rPr>
        <w:t xml:space="preserve">Глава Западнодвинского муниципального округа   </w:t>
      </w:r>
      <w:r w:rsidR="00CA4F9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D246D">
        <w:rPr>
          <w:rFonts w:ascii="Times New Roman" w:hAnsi="Times New Roman"/>
          <w:color w:val="000000"/>
          <w:sz w:val="28"/>
          <w:szCs w:val="28"/>
        </w:rPr>
        <w:t xml:space="preserve">О.А. </w:t>
      </w:r>
      <w:proofErr w:type="spellStart"/>
      <w:r w:rsidRPr="00CD246D"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4C5820" w:rsidRDefault="004C5820" w:rsidP="004C582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820" w:rsidRDefault="004C5820" w:rsidP="004C582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820" w:rsidRDefault="004C5820" w:rsidP="004C582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820" w:rsidRDefault="004C5820" w:rsidP="00CD246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820" w:rsidRDefault="004C5820" w:rsidP="00CD246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820" w:rsidRDefault="004C5820" w:rsidP="00CD246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B5A" w:rsidRDefault="00724B5A" w:rsidP="00CD246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B5A" w:rsidRDefault="00724B5A" w:rsidP="00CD246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B5A" w:rsidRDefault="00724B5A" w:rsidP="00CD246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820" w:rsidRDefault="004C5820" w:rsidP="00CD246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9F3" w:rsidRPr="00CD246D" w:rsidRDefault="005659F3" w:rsidP="00724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59F3" w:rsidRDefault="005659F3" w:rsidP="0072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0290">
        <w:rPr>
          <w:rFonts w:ascii="Times New Roman" w:hAnsi="Times New Roman" w:cs="Times New Roman"/>
          <w:sz w:val="28"/>
          <w:szCs w:val="28"/>
        </w:rPr>
        <w:t xml:space="preserve">               к постановлению А</w:t>
      </w:r>
      <w:r w:rsidRPr="00CD24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7562" w:rsidRPr="00CD246D">
        <w:rPr>
          <w:rFonts w:ascii="Times New Roman" w:hAnsi="Times New Roman"/>
          <w:sz w:val="28"/>
          <w:szCs w:val="28"/>
        </w:rPr>
        <w:t>Западнодвинского муниципального округа</w:t>
      </w:r>
    </w:p>
    <w:p w:rsidR="00724B5A" w:rsidRPr="00CD246D" w:rsidRDefault="00724B5A" w:rsidP="0072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5659F3" w:rsidRPr="00CD246D" w:rsidRDefault="005659F3" w:rsidP="0072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t xml:space="preserve">от </w:t>
      </w:r>
      <w:r w:rsidR="00724B5A">
        <w:rPr>
          <w:rFonts w:ascii="Times New Roman" w:hAnsi="Times New Roman" w:cs="Times New Roman"/>
          <w:sz w:val="28"/>
          <w:szCs w:val="28"/>
        </w:rPr>
        <w:t xml:space="preserve">10.02.2022г. </w:t>
      </w:r>
      <w:r w:rsidRPr="00CD246D">
        <w:rPr>
          <w:rFonts w:ascii="Times New Roman" w:hAnsi="Times New Roman" w:cs="Times New Roman"/>
          <w:sz w:val="28"/>
          <w:szCs w:val="28"/>
        </w:rPr>
        <w:t>№</w:t>
      </w:r>
      <w:r w:rsidR="00724B5A">
        <w:rPr>
          <w:rFonts w:ascii="Times New Roman" w:hAnsi="Times New Roman" w:cs="Times New Roman"/>
          <w:sz w:val="28"/>
          <w:szCs w:val="28"/>
        </w:rPr>
        <w:t xml:space="preserve"> 80</w:t>
      </w:r>
      <w:r w:rsidRPr="00CD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F3" w:rsidRPr="00CD246D" w:rsidRDefault="005659F3" w:rsidP="005659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9F3" w:rsidRPr="00724B5A" w:rsidRDefault="005659F3" w:rsidP="00724B5A">
      <w:pPr>
        <w:pStyle w:val="ConsPlusTitle"/>
        <w:widowControl/>
        <w:contextualSpacing/>
        <w:jc w:val="center"/>
        <w:rPr>
          <w:sz w:val="28"/>
          <w:szCs w:val="28"/>
        </w:rPr>
      </w:pPr>
      <w:r w:rsidRPr="00724B5A">
        <w:rPr>
          <w:sz w:val="28"/>
          <w:szCs w:val="28"/>
        </w:rPr>
        <w:t>ПОЛОЖЕНИЕ</w:t>
      </w:r>
    </w:p>
    <w:p w:rsidR="006A7562" w:rsidRPr="00724B5A" w:rsidRDefault="006A7562" w:rsidP="00724B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5A">
        <w:rPr>
          <w:rFonts w:ascii="Times New Roman" w:hAnsi="Times New Roman" w:cs="Times New Roman"/>
          <w:sz w:val="28"/>
          <w:szCs w:val="28"/>
        </w:rPr>
        <w:t>«</w:t>
      </w:r>
      <w:r w:rsidR="005659F3" w:rsidRPr="00724B5A">
        <w:rPr>
          <w:rFonts w:ascii="Times New Roman" w:hAnsi="Times New Roman" w:cs="Times New Roman"/>
          <w:sz w:val="28"/>
          <w:szCs w:val="28"/>
        </w:rPr>
        <w:t xml:space="preserve"> </w:t>
      </w:r>
      <w:r w:rsidRPr="00724B5A">
        <w:rPr>
          <w:rFonts w:ascii="Times New Roman" w:hAnsi="Times New Roman" w:cs="Times New Roman"/>
          <w:b/>
          <w:sz w:val="28"/>
          <w:szCs w:val="28"/>
        </w:rPr>
        <w:t xml:space="preserve">О Совете старейшин </w:t>
      </w:r>
      <w:proofErr w:type="gramStart"/>
      <w:r w:rsidRPr="00724B5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6A7562" w:rsidRPr="00724B5A" w:rsidRDefault="006A7562" w:rsidP="00724B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5A">
        <w:rPr>
          <w:rFonts w:ascii="Times New Roman" w:hAnsi="Times New Roman" w:cs="Times New Roman"/>
          <w:b/>
          <w:sz w:val="28"/>
          <w:szCs w:val="28"/>
        </w:rPr>
        <w:t>Главе Западнодвинского муниципального округа</w:t>
      </w:r>
    </w:p>
    <w:p w:rsidR="006A7562" w:rsidRPr="00724B5A" w:rsidRDefault="005D0290" w:rsidP="00724B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5A">
        <w:rPr>
          <w:rFonts w:ascii="Times New Roman" w:hAnsi="Times New Roman" w:cs="Times New Roman"/>
          <w:b/>
          <w:sz w:val="28"/>
          <w:szCs w:val="28"/>
        </w:rPr>
        <w:t>и его состав</w:t>
      </w:r>
      <w:r w:rsidR="006A7562" w:rsidRPr="00724B5A">
        <w:rPr>
          <w:rFonts w:ascii="Times New Roman" w:hAnsi="Times New Roman" w:cs="Times New Roman"/>
          <w:b/>
          <w:sz w:val="28"/>
          <w:szCs w:val="28"/>
        </w:rPr>
        <w:t>»</w:t>
      </w:r>
    </w:p>
    <w:p w:rsidR="005659F3" w:rsidRPr="00724B5A" w:rsidRDefault="005659F3" w:rsidP="006A7562">
      <w:pPr>
        <w:pStyle w:val="ConsPlusTitle"/>
        <w:widowControl/>
        <w:jc w:val="center"/>
        <w:rPr>
          <w:sz w:val="28"/>
          <w:szCs w:val="28"/>
        </w:rPr>
      </w:pPr>
    </w:p>
    <w:p w:rsidR="005659F3" w:rsidRPr="00CD246D" w:rsidRDefault="005659F3" w:rsidP="005659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4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59F3" w:rsidRPr="00CD246D" w:rsidRDefault="005659F3" w:rsidP="006A75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t xml:space="preserve">Совет старейшин </w:t>
      </w:r>
      <w:r w:rsidR="006A7562" w:rsidRPr="00CD246D">
        <w:rPr>
          <w:rFonts w:ascii="Times New Roman" w:hAnsi="Times New Roman" w:cs="Times New Roman"/>
          <w:sz w:val="28"/>
          <w:szCs w:val="28"/>
        </w:rPr>
        <w:t xml:space="preserve">при Главе Западнодвинского муниципального округа </w:t>
      </w:r>
      <w:r w:rsidRPr="00CD246D">
        <w:rPr>
          <w:rFonts w:ascii="Times New Roman" w:hAnsi="Times New Roman" w:cs="Times New Roman"/>
          <w:sz w:val="28"/>
          <w:szCs w:val="28"/>
        </w:rPr>
        <w:t xml:space="preserve">(далее - Совет) является коллегиальным </w:t>
      </w:r>
      <w:r w:rsidR="002E05FA">
        <w:rPr>
          <w:rFonts w:ascii="Times New Roman" w:hAnsi="Times New Roman" w:cs="Times New Roman"/>
          <w:sz w:val="28"/>
          <w:szCs w:val="28"/>
        </w:rPr>
        <w:t xml:space="preserve">совещательным органом </w:t>
      </w:r>
      <w:r w:rsidR="006A7562" w:rsidRPr="00CD246D">
        <w:rPr>
          <w:rFonts w:ascii="Times New Roman" w:hAnsi="Times New Roman" w:cs="Times New Roman"/>
          <w:sz w:val="28"/>
          <w:szCs w:val="28"/>
        </w:rPr>
        <w:t>при Главе Западнодвинского муниципального округа</w:t>
      </w:r>
      <w:r w:rsidRPr="00CD246D">
        <w:rPr>
          <w:rFonts w:ascii="Times New Roman" w:hAnsi="Times New Roman" w:cs="Times New Roman"/>
          <w:sz w:val="28"/>
          <w:szCs w:val="28"/>
        </w:rPr>
        <w:t>, работающим на общественных началах и на безвозмездной основе.</w:t>
      </w:r>
    </w:p>
    <w:p w:rsidR="005659F3" w:rsidRPr="006A7562" w:rsidRDefault="005659F3" w:rsidP="006A75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4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56E0">
        <w:rPr>
          <w:rFonts w:ascii="Times New Roman" w:hAnsi="Times New Roman" w:cs="Times New Roman"/>
          <w:b/>
          <w:sz w:val="28"/>
          <w:szCs w:val="28"/>
        </w:rPr>
        <w:t>ЦЕЛИ И</w:t>
      </w:r>
      <w:r w:rsidRPr="00CD246D">
        <w:rPr>
          <w:rFonts w:ascii="Times New Roman" w:hAnsi="Times New Roman" w:cs="Times New Roman"/>
          <w:b/>
          <w:sz w:val="28"/>
          <w:szCs w:val="28"/>
        </w:rPr>
        <w:t xml:space="preserve"> ЗАДАЧИ СОВЕТА</w:t>
      </w:r>
      <w:r w:rsidR="00CB56E0">
        <w:rPr>
          <w:rFonts w:ascii="Times New Roman" w:hAnsi="Times New Roman" w:cs="Times New Roman"/>
          <w:b/>
          <w:sz w:val="28"/>
          <w:szCs w:val="28"/>
        </w:rPr>
        <w:t xml:space="preserve"> СТАРЕЙШИН</w:t>
      </w:r>
    </w:p>
    <w:p w:rsidR="00CB56E0" w:rsidRDefault="00F416E8" w:rsidP="00CB56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призван обеспечивать согласование интересов,  выражаемых большинством населения округа при решении наиболее важных вопросов </w:t>
      </w:r>
      <w:r w:rsidR="00CB56E0">
        <w:rPr>
          <w:rFonts w:ascii="Times New Roman" w:hAnsi="Times New Roman" w:cs="Times New Roman"/>
          <w:sz w:val="28"/>
          <w:szCs w:val="28"/>
        </w:rPr>
        <w:t xml:space="preserve"> экономического, социального и культурного </w:t>
      </w:r>
      <w:r w:rsidR="0014787B">
        <w:rPr>
          <w:rFonts w:ascii="Times New Roman" w:hAnsi="Times New Roman" w:cs="Times New Roman"/>
          <w:sz w:val="28"/>
          <w:szCs w:val="28"/>
        </w:rPr>
        <w:t xml:space="preserve">развития Западнодвинского </w:t>
      </w:r>
      <w:r w:rsidR="005D02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787B">
        <w:rPr>
          <w:rFonts w:ascii="Times New Roman" w:hAnsi="Times New Roman" w:cs="Times New Roman"/>
          <w:sz w:val="28"/>
          <w:szCs w:val="28"/>
        </w:rPr>
        <w:t>округа</w:t>
      </w:r>
      <w:r w:rsidR="00CB56E0">
        <w:rPr>
          <w:rFonts w:ascii="Times New Roman" w:hAnsi="Times New Roman" w:cs="Times New Roman"/>
          <w:sz w:val="28"/>
          <w:szCs w:val="28"/>
        </w:rPr>
        <w:t>, путем:</w:t>
      </w:r>
    </w:p>
    <w:p w:rsidR="00CB56E0" w:rsidRDefault="00CB56E0" w:rsidP="00CB56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информирования исполнительной власти округа о наиболее волнующих население проблемах, решение которых находится в ее непосредственной компетенции; </w:t>
      </w:r>
    </w:p>
    <w:p w:rsidR="005659F3" w:rsidRDefault="00CB56E0" w:rsidP="00CB56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выработки рекомендаций по принятию исполнительной властью решений в интересах большинства населения округа;</w:t>
      </w:r>
    </w:p>
    <w:p w:rsidR="00CB56E0" w:rsidRDefault="00CB56E0" w:rsidP="00CB56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анализа (мониторинга) решений органов местного самоуправления с целью предотвращения их негативного влияния на большинство населения </w:t>
      </w:r>
      <w:r w:rsidR="005D029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6E0" w:rsidRPr="00CD246D" w:rsidRDefault="00CB56E0" w:rsidP="00CB56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-формирования у населения объективного общественного мнения о деятельности исполнительной власти по решению наиболее важных для жителей округа проблем.</w:t>
      </w:r>
    </w:p>
    <w:p w:rsidR="005659F3" w:rsidRPr="00CD246D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F3" w:rsidRPr="00CB56E0" w:rsidRDefault="005659F3" w:rsidP="00CB56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46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B56E0">
        <w:rPr>
          <w:rFonts w:ascii="Times New Roman" w:hAnsi="Times New Roman" w:cs="Times New Roman"/>
          <w:b/>
          <w:sz w:val="28"/>
          <w:szCs w:val="28"/>
        </w:rPr>
        <w:t>ПОРЯДОК ФОРМИРОВАНИЯ И ДЕЯТЕЛЬНОСТИ СОВЕТА СТАРЕЙШИН</w:t>
      </w:r>
    </w:p>
    <w:p w:rsidR="005659F3" w:rsidRDefault="00CB56E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Старейшин формируется из двенадцати членов Совета Старейшин.</w:t>
      </w:r>
    </w:p>
    <w:p w:rsidR="00CB56E0" w:rsidRDefault="00CB56E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Формирование Совета Старейшин производится в следующем порядке;</w:t>
      </w:r>
    </w:p>
    <w:p w:rsidR="00745E10" w:rsidRDefault="00745E1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Члены Совета Старейшин назначаются главой округа и утверждаются его постановлением;</w:t>
      </w:r>
    </w:p>
    <w:p w:rsidR="00745E10" w:rsidRDefault="00745E1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Согласование об участии в работе Совета старейшин оформляется письменным заявлением  кандидат</w:t>
      </w:r>
      <w:r w:rsidR="0014787B">
        <w:rPr>
          <w:rFonts w:ascii="Times New Roman" w:hAnsi="Times New Roman" w:cs="Times New Roman"/>
          <w:sz w:val="28"/>
          <w:szCs w:val="28"/>
        </w:rPr>
        <w:t>а</w:t>
      </w:r>
      <w:r w:rsidR="005D0290">
        <w:rPr>
          <w:rFonts w:ascii="Times New Roman" w:hAnsi="Times New Roman" w:cs="Times New Roman"/>
          <w:sz w:val="28"/>
          <w:szCs w:val="28"/>
        </w:rPr>
        <w:t xml:space="preserve"> на имя Г</w:t>
      </w:r>
      <w:r>
        <w:rPr>
          <w:rFonts w:ascii="Times New Roman" w:hAnsi="Times New Roman" w:cs="Times New Roman"/>
          <w:sz w:val="28"/>
          <w:szCs w:val="28"/>
        </w:rPr>
        <w:t>лавы Западнодвинского муниципального округа.</w:t>
      </w:r>
    </w:p>
    <w:p w:rsidR="00745E10" w:rsidRDefault="00745E1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 полномочий сформированного состава Совета Старейшин составляет 5 лет.</w:t>
      </w:r>
    </w:p>
    <w:p w:rsidR="00745E10" w:rsidRDefault="00745E1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Досрочное прекращение полномочий члена Совета старейшин наступает в случае:</w:t>
      </w:r>
    </w:p>
    <w:p w:rsidR="00745E10" w:rsidRDefault="00745E1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-подачи им заявления о выходе из состава Совета старейшин;</w:t>
      </w:r>
    </w:p>
    <w:p w:rsidR="00745E10" w:rsidRDefault="000630E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неспособностью по состоянию здоровья участвовать в работе Совета старейшин;</w:t>
      </w:r>
    </w:p>
    <w:p w:rsidR="000630E0" w:rsidRDefault="000630E0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места жительства в связи с выбытием за пределы Западнодвинского муниципального округа.</w:t>
      </w:r>
    </w:p>
    <w:p w:rsidR="000630E0" w:rsidRDefault="002C762C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Основной формой работы Совета Старейшин является Собрание Совета Старейшин.</w:t>
      </w:r>
    </w:p>
    <w:p w:rsidR="002C762C" w:rsidRDefault="002C762C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D0290">
        <w:rPr>
          <w:rFonts w:ascii="Times New Roman" w:hAnsi="Times New Roman" w:cs="Times New Roman"/>
          <w:sz w:val="28"/>
          <w:szCs w:val="28"/>
        </w:rPr>
        <w:t xml:space="preserve"> Собрания Совета Старейшин про</w:t>
      </w:r>
      <w:r>
        <w:rPr>
          <w:rFonts w:ascii="Times New Roman" w:hAnsi="Times New Roman" w:cs="Times New Roman"/>
          <w:sz w:val="28"/>
          <w:szCs w:val="28"/>
        </w:rPr>
        <w:t>водятся не реже 4-х раз в год.</w:t>
      </w:r>
    </w:p>
    <w:p w:rsidR="002C762C" w:rsidRDefault="002C762C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Решения Совета Старейшин принимаются на его Собраниях открытым голосованием простым большинством от присутствующих на Собрании членов Совета Старейшин и оформляются протоколом.</w:t>
      </w:r>
    </w:p>
    <w:p w:rsidR="002C762C" w:rsidRDefault="002C762C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62C" w:rsidRDefault="002C762C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Органом, координирующим работу Совета Старейшин, является Актив Совета Старейшин, в состав которого входят не менее трех членов Совета старейшин.</w:t>
      </w:r>
    </w:p>
    <w:p w:rsidR="002C762C" w:rsidRDefault="002C762C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Актив Совета Старейшин избирается на его первом заседании открытым голосованием простым большинством голосов.</w:t>
      </w:r>
    </w:p>
    <w:p w:rsidR="002C762C" w:rsidRDefault="002C762C" w:rsidP="002C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Материально-техническое обеспечение деятельности Совета Старейшин осуществляется за</w:t>
      </w:r>
      <w:r w:rsidR="005D0290">
        <w:rPr>
          <w:rFonts w:ascii="Times New Roman" w:hAnsi="Times New Roman" w:cs="Times New Roman"/>
          <w:sz w:val="28"/>
          <w:szCs w:val="28"/>
        </w:rPr>
        <w:t xml:space="preserve"> счет средств резервного фонда Г</w:t>
      </w:r>
      <w:r>
        <w:rPr>
          <w:rFonts w:ascii="Times New Roman" w:hAnsi="Times New Roman" w:cs="Times New Roman"/>
          <w:sz w:val="28"/>
          <w:szCs w:val="28"/>
        </w:rPr>
        <w:t>лавы Западнодвинского округа.</w:t>
      </w:r>
    </w:p>
    <w:p w:rsidR="002C762C" w:rsidRPr="00CD246D" w:rsidRDefault="002C762C" w:rsidP="002C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F3" w:rsidRDefault="005659F3" w:rsidP="002C762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46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762C">
        <w:rPr>
          <w:rFonts w:ascii="Times New Roman" w:hAnsi="Times New Roman" w:cs="Times New Roman"/>
          <w:b/>
          <w:sz w:val="28"/>
          <w:szCs w:val="28"/>
        </w:rPr>
        <w:t>СТАТУС ЧЛЕНА СОВЕТА СТАРЕЙШИН</w:t>
      </w:r>
    </w:p>
    <w:p w:rsidR="002C762C" w:rsidRDefault="002C762C" w:rsidP="002C76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Членом Совета Старейшин может быть гражданин Российской Федерации, до</w:t>
      </w:r>
      <w:r w:rsidR="005D0290">
        <w:rPr>
          <w:rFonts w:ascii="Times New Roman" w:hAnsi="Times New Roman" w:cs="Times New Roman"/>
          <w:sz w:val="28"/>
          <w:szCs w:val="28"/>
        </w:rPr>
        <w:t>стигший возраста шестидесяти одного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D02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зарегистрированный и постоянно проживающий на территории Западнодвинского муниципального округа.</w:t>
      </w:r>
    </w:p>
    <w:p w:rsidR="002C762C" w:rsidRDefault="002C762C" w:rsidP="002C76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4.2.Членами Совета Старейшин не могут быть:</w:t>
      </w:r>
    </w:p>
    <w:p w:rsidR="002C762C" w:rsidRDefault="002C762C" w:rsidP="002C76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и муниципальные служащие;</w:t>
      </w:r>
    </w:p>
    <w:p w:rsidR="002C762C" w:rsidRDefault="002C762C" w:rsidP="002C76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выборные должностные лица местного самоуправления;</w:t>
      </w:r>
    </w:p>
    <w:p w:rsidR="002C762C" w:rsidRDefault="002C762C" w:rsidP="002C76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представительных органов государственной власти и  местного самоуправления</w:t>
      </w:r>
      <w:r w:rsidR="0068119B">
        <w:rPr>
          <w:rFonts w:ascii="Times New Roman" w:hAnsi="Times New Roman" w:cs="Times New Roman"/>
          <w:sz w:val="28"/>
          <w:szCs w:val="28"/>
        </w:rPr>
        <w:t>.</w:t>
      </w:r>
    </w:p>
    <w:p w:rsidR="0068119B" w:rsidRDefault="0068119B" w:rsidP="002C76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 Совета старейшин выполняет обязанности предусмотренные настоящим Положением на безвозмездной основе.</w:t>
      </w:r>
    </w:p>
    <w:p w:rsidR="0068119B" w:rsidRDefault="0068119B" w:rsidP="0068119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119B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68119B" w:rsidRPr="0068119B" w:rsidRDefault="0068119B" w:rsidP="0068119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Работа Совета Старейшин мо</w:t>
      </w:r>
      <w:r w:rsidR="005D0290">
        <w:rPr>
          <w:rFonts w:ascii="Times New Roman" w:hAnsi="Times New Roman" w:cs="Times New Roman"/>
          <w:sz w:val="28"/>
          <w:szCs w:val="28"/>
        </w:rPr>
        <w:t>жет быть прекращена по решению Г</w:t>
      </w:r>
      <w:r>
        <w:rPr>
          <w:rFonts w:ascii="Times New Roman" w:hAnsi="Times New Roman" w:cs="Times New Roman"/>
          <w:sz w:val="28"/>
          <w:szCs w:val="28"/>
        </w:rPr>
        <w:t>лавы Западнодвинского муниципального округа.</w:t>
      </w:r>
    </w:p>
    <w:p w:rsidR="002C762C" w:rsidRDefault="002C762C" w:rsidP="002C76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62C" w:rsidRPr="002C762C" w:rsidRDefault="002C762C" w:rsidP="002C762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4B5A" w:rsidRDefault="00724B5A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59F3" w:rsidRPr="00CD246D" w:rsidRDefault="005659F3" w:rsidP="00724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957D4" w:rsidRDefault="005659F3" w:rsidP="0072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D0290">
        <w:rPr>
          <w:rFonts w:ascii="Times New Roman" w:hAnsi="Times New Roman" w:cs="Times New Roman"/>
          <w:sz w:val="28"/>
          <w:szCs w:val="28"/>
        </w:rPr>
        <w:t xml:space="preserve">     к постановлению  А</w:t>
      </w:r>
      <w:r w:rsidRPr="00CD246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659F3" w:rsidRDefault="000957D4" w:rsidP="0072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 округа</w:t>
      </w:r>
      <w:r w:rsidR="005659F3" w:rsidRPr="00CD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5A" w:rsidRPr="00CD246D" w:rsidRDefault="00724B5A" w:rsidP="0072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5659F3" w:rsidRPr="00CD246D" w:rsidRDefault="000957D4" w:rsidP="00724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B5A">
        <w:rPr>
          <w:rFonts w:ascii="Times New Roman" w:hAnsi="Times New Roman" w:cs="Times New Roman"/>
          <w:sz w:val="28"/>
          <w:szCs w:val="28"/>
        </w:rPr>
        <w:t>10.02.2022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659F3" w:rsidRPr="00CD246D">
        <w:rPr>
          <w:rFonts w:ascii="Times New Roman" w:hAnsi="Times New Roman" w:cs="Times New Roman"/>
          <w:sz w:val="28"/>
          <w:szCs w:val="28"/>
        </w:rPr>
        <w:t xml:space="preserve"> № </w:t>
      </w:r>
      <w:r w:rsidR="00724B5A">
        <w:rPr>
          <w:rFonts w:ascii="Times New Roman" w:hAnsi="Times New Roman" w:cs="Times New Roman"/>
          <w:sz w:val="28"/>
          <w:szCs w:val="28"/>
        </w:rPr>
        <w:t>80</w:t>
      </w:r>
    </w:p>
    <w:p w:rsidR="005659F3" w:rsidRPr="00CD246D" w:rsidRDefault="005659F3" w:rsidP="005659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9F3" w:rsidRPr="00CD246D" w:rsidRDefault="005659F3" w:rsidP="000957D4">
      <w:pPr>
        <w:pStyle w:val="ConsPlusTitle"/>
        <w:widowControl/>
        <w:rPr>
          <w:sz w:val="28"/>
          <w:szCs w:val="28"/>
        </w:rPr>
      </w:pPr>
    </w:p>
    <w:p w:rsidR="005659F3" w:rsidRPr="0014787B" w:rsidRDefault="005659F3" w:rsidP="00724B5A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B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14787B" w:rsidRPr="0014787B" w:rsidRDefault="005659F3" w:rsidP="00724B5A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B">
        <w:rPr>
          <w:rFonts w:ascii="Times New Roman" w:hAnsi="Times New Roman" w:cs="Times New Roman"/>
          <w:b/>
          <w:sz w:val="28"/>
          <w:szCs w:val="28"/>
        </w:rPr>
        <w:t>СОВЕТА СТАРЕЙШИН</w:t>
      </w:r>
    </w:p>
    <w:p w:rsidR="0014787B" w:rsidRDefault="000957D4" w:rsidP="00724B5A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B">
        <w:rPr>
          <w:rFonts w:ascii="Times New Roman" w:hAnsi="Times New Roman" w:cs="Times New Roman"/>
          <w:b/>
          <w:sz w:val="28"/>
          <w:szCs w:val="28"/>
        </w:rPr>
        <w:t>ПРИ</w:t>
      </w:r>
      <w:r w:rsidR="00147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87B">
        <w:rPr>
          <w:rFonts w:ascii="Times New Roman" w:hAnsi="Times New Roman" w:cs="Times New Roman"/>
          <w:b/>
          <w:sz w:val="28"/>
          <w:szCs w:val="28"/>
        </w:rPr>
        <w:t xml:space="preserve">ГЛАВЕ ЗАПАДНОДВИНСКОГО </w:t>
      </w:r>
    </w:p>
    <w:p w:rsidR="000957D4" w:rsidRPr="0014787B" w:rsidRDefault="000957D4" w:rsidP="00724B5A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659F3" w:rsidRPr="00CD246D" w:rsidRDefault="005659F3" w:rsidP="00724B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59F3" w:rsidRDefault="000957D4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 Александр Михайлович- председатель</w:t>
      </w:r>
    </w:p>
    <w:p w:rsidR="000957D4" w:rsidRDefault="000957D4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Николай Иванович – зам. председателя</w:t>
      </w:r>
    </w:p>
    <w:p w:rsidR="000957D4" w:rsidRDefault="000957D4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Петр Михайлович</w:t>
      </w:r>
    </w:p>
    <w:p w:rsidR="0014787B" w:rsidRDefault="0014787B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Евстифеев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Тимофеевич</w:t>
      </w:r>
    </w:p>
    <w:p w:rsidR="000957D4" w:rsidRDefault="000957D4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Зарембо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Семенович</w:t>
      </w:r>
    </w:p>
    <w:p w:rsidR="000957D4" w:rsidRDefault="000957D4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Михаил Васильевич</w:t>
      </w:r>
    </w:p>
    <w:p w:rsidR="000957D4" w:rsidRDefault="000957D4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Василий Васильевич</w:t>
      </w:r>
    </w:p>
    <w:p w:rsidR="000957D4" w:rsidRPr="00CD246D" w:rsidRDefault="000957D4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Коновальцев Евгений Алексеевич</w:t>
      </w:r>
    </w:p>
    <w:p w:rsidR="0014787B" w:rsidRDefault="0014787B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Иванович</w:t>
      </w:r>
    </w:p>
    <w:p w:rsidR="0014787B" w:rsidRDefault="0014787B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Юрий Николаевич</w:t>
      </w:r>
    </w:p>
    <w:p w:rsidR="0014787B" w:rsidRPr="0014787B" w:rsidRDefault="0014787B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Скоморохов Валерий Петрович</w:t>
      </w:r>
    </w:p>
    <w:p w:rsidR="000957D4" w:rsidRDefault="000957D4" w:rsidP="0072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</w:p>
    <w:p w:rsidR="005659F3" w:rsidRPr="00CD246D" w:rsidRDefault="005659F3" w:rsidP="00724B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59F3" w:rsidRPr="00CD246D" w:rsidRDefault="005659F3" w:rsidP="00724B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59F3" w:rsidRPr="00CD246D" w:rsidRDefault="005659F3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59F3" w:rsidRPr="00CD246D" w:rsidSect="004C58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438"/>
    <w:multiLevelType w:val="hybridMultilevel"/>
    <w:tmpl w:val="138AFEBC"/>
    <w:lvl w:ilvl="0" w:tplc="0374F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630E0"/>
    <w:rsid w:val="00091A37"/>
    <w:rsid w:val="000957D4"/>
    <w:rsid w:val="000C06CD"/>
    <w:rsid w:val="000F507F"/>
    <w:rsid w:val="000F50E8"/>
    <w:rsid w:val="0014787B"/>
    <w:rsid w:val="00177FC2"/>
    <w:rsid w:val="00193E81"/>
    <w:rsid w:val="001941AF"/>
    <w:rsid w:val="00244781"/>
    <w:rsid w:val="0028526B"/>
    <w:rsid w:val="002C762C"/>
    <w:rsid w:val="002E05FA"/>
    <w:rsid w:val="002E3E28"/>
    <w:rsid w:val="00327D1D"/>
    <w:rsid w:val="00342496"/>
    <w:rsid w:val="003818A5"/>
    <w:rsid w:val="0039627C"/>
    <w:rsid w:val="003C1776"/>
    <w:rsid w:val="0044353B"/>
    <w:rsid w:val="004C5820"/>
    <w:rsid w:val="004D4CEE"/>
    <w:rsid w:val="00552C75"/>
    <w:rsid w:val="005659F3"/>
    <w:rsid w:val="005B5E13"/>
    <w:rsid w:val="005D0290"/>
    <w:rsid w:val="005F3C12"/>
    <w:rsid w:val="00615D2D"/>
    <w:rsid w:val="0062546A"/>
    <w:rsid w:val="006507B2"/>
    <w:rsid w:val="0068119B"/>
    <w:rsid w:val="006A7562"/>
    <w:rsid w:val="00724B5A"/>
    <w:rsid w:val="00745E10"/>
    <w:rsid w:val="00764CFE"/>
    <w:rsid w:val="00776F29"/>
    <w:rsid w:val="0078510B"/>
    <w:rsid w:val="007D20FD"/>
    <w:rsid w:val="007D4623"/>
    <w:rsid w:val="007D799B"/>
    <w:rsid w:val="008511BF"/>
    <w:rsid w:val="008A3410"/>
    <w:rsid w:val="008A3573"/>
    <w:rsid w:val="008D33BE"/>
    <w:rsid w:val="008D3CE6"/>
    <w:rsid w:val="008E4BBE"/>
    <w:rsid w:val="008E6AA9"/>
    <w:rsid w:val="008E7EE7"/>
    <w:rsid w:val="008F2F6F"/>
    <w:rsid w:val="008F58DB"/>
    <w:rsid w:val="00924E2B"/>
    <w:rsid w:val="00990A28"/>
    <w:rsid w:val="009A0A42"/>
    <w:rsid w:val="009D0A6E"/>
    <w:rsid w:val="009F3D3E"/>
    <w:rsid w:val="00A11751"/>
    <w:rsid w:val="00A56054"/>
    <w:rsid w:val="00AA3A18"/>
    <w:rsid w:val="00AC490B"/>
    <w:rsid w:val="00AC70B3"/>
    <w:rsid w:val="00B16EC0"/>
    <w:rsid w:val="00B61702"/>
    <w:rsid w:val="00BC3559"/>
    <w:rsid w:val="00C04E6A"/>
    <w:rsid w:val="00C13E7F"/>
    <w:rsid w:val="00C24413"/>
    <w:rsid w:val="00C3506F"/>
    <w:rsid w:val="00C43066"/>
    <w:rsid w:val="00C63892"/>
    <w:rsid w:val="00C65537"/>
    <w:rsid w:val="00C6579C"/>
    <w:rsid w:val="00C9326C"/>
    <w:rsid w:val="00CA4F97"/>
    <w:rsid w:val="00CB56E0"/>
    <w:rsid w:val="00CC0D63"/>
    <w:rsid w:val="00CD246D"/>
    <w:rsid w:val="00CE3489"/>
    <w:rsid w:val="00D839EB"/>
    <w:rsid w:val="00DE43E8"/>
    <w:rsid w:val="00DF39D7"/>
    <w:rsid w:val="00E55AA9"/>
    <w:rsid w:val="00E64C25"/>
    <w:rsid w:val="00E80A17"/>
    <w:rsid w:val="00E86401"/>
    <w:rsid w:val="00EC76B2"/>
    <w:rsid w:val="00F1616F"/>
    <w:rsid w:val="00F212D7"/>
    <w:rsid w:val="00F228DC"/>
    <w:rsid w:val="00F2732A"/>
    <w:rsid w:val="00F416E8"/>
    <w:rsid w:val="00F426DE"/>
    <w:rsid w:val="00F510C3"/>
    <w:rsid w:val="00F57AA9"/>
    <w:rsid w:val="00F748D4"/>
    <w:rsid w:val="00F94BDD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uiPriority w:val="99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  <w:style w:type="paragraph" w:customStyle="1" w:styleId="ConsPlusTitle">
    <w:name w:val="ConsPlusTitle"/>
    <w:rsid w:val="0056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D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CD246D"/>
    <w:rPr>
      <w:rFonts w:ascii="Calibri" w:eastAsia="Times New Roman" w:hAnsi="Calibri" w:cs="Times New Roman"/>
      <w:szCs w:val="20"/>
    </w:rPr>
  </w:style>
  <w:style w:type="paragraph" w:styleId="a5">
    <w:name w:val="No Spacing"/>
    <w:uiPriority w:val="1"/>
    <w:qFormat/>
    <w:rsid w:val="001478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1</cp:lastModifiedBy>
  <cp:revision>61</cp:revision>
  <cp:lastPrinted>2022-02-11T07:22:00Z</cp:lastPrinted>
  <dcterms:created xsi:type="dcterms:W3CDTF">2013-10-29T02:39:00Z</dcterms:created>
  <dcterms:modified xsi:type="dcterms:W3CDTF">2022-02-11T07:23:00Z</dcterms:modified>
</cp:coreProperties>
</file>